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A697F" w14:textId="11824B30" w:rsidR="00CA52D8" w:rsidRDefault="00E13239" w:rsidP="00CA52D8">
      <w:pPr>
        <w:pStyle w:val="Titel"/>
      </w:pPr>
      <w:r>
        <w:t>Fotzelschnitte</w:t>
      </w:r>
    </w:p>
    <w:p w14:paraId="079D7A76" w14:textId="1441B8E7" w:rsidR="00D1212B" w:rsidRDefault="00EC11F2" w:rsidP="00D1212B">
      <w:pPr>
        <w:rPr>
          <w:lang w:eastAsia="en-US"/>
        </w:rPr>
      </w:pP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9727450" wp14:editId="121C4C26">
                <wp:simplePos x="0" y="0"/>
                <wp:positionH relativeFrom="column">
                  <wp:posOffset>1048239</wp:posOffset>
                </wp:positionH>
                <wp:positionV relativeFrom="paragraph">
                  <wp:posOffset>85090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74CFC0" id="Gruppieren 56" o:spid="_x0000_s1026" style="position:absolute;margin-left:82.55pt;margin-top:6.7pt;width:30.55pt;height:30.55pt;z-index:251663360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">
                <v:oval id="Oval 35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&#13;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8" o:spid="_x0000_s1028" type="#_x0000_t75" style="position:absolute;left:23346;top:38911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">
                  <v:imagedata r:id="rId12" o:title="" recolortarget="black"/>
                </v:shape>
              </v:group>
            </w:pict>
          </mc:Fallback>
        </mc:AlternateContent>
      </w:r>
      <w:r w:rsidR="00000DC2"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F4ED0B3" wp14:editId="7BEBD686">
                <wp:simplePos x="0" y="0"/>
                <wp:positionH relativeFrom="column">
                  <wp:posOffset>541655</wp:posOffset>
                </wp:positionH>
                <wp:positionV relativeFrom="paragraph">
                  <wp:posOffset>68580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0803D3" id="Gruppieren 53" o:spid="_x0000_s1026" style="position:absolute;margin-left:42.65pt;margin-top:5.4pt;width:30.55pt;height:30.55pt;z-index:251662336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">
                <v:oval id="Oval 32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" fillcolor="#bfe3d9" stroked="f" strokeweight="1pt">
                  <v:stroke joinstyle="miter"/>
                </v:oval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">
                  <v:imagedata r:id="rId15" o:title="" recolortarget="black"/>
                </v:shape>
              </v:group>
            </w:pict>
          </mc:Fallback>
        </mc:AlternateContent>
      </w:r>
      <w:r w:rsidR="00D1212B"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9B1794D" wp14:editId="5CC2E827">
                <wp:simplePos x="0" y="0"/>
                <wp:positionH relativeFrom="column">
                  <wp:posOffset>43815</wp:posOffset>
                </wp:positionH>
                <wp:positionV relativeFrom="paragraph">
                  <wp:posOffset>69003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420B2D80" id="Gruppieren 47" o:spid="_x0000_s1026" style="position:absolute;margin-left:3.45pt;margin-top:5.45pt;width:30.55pt;height:30.55pt;z-index:251656192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">
                <v:oval id="Oval 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:id="rId18" o:title="" recolortarget="black"/>
                </v:shape>
              </v:group>
            </w:pict>
          </mc:Fallback>
        </mc:AlternateContent>
      </w:r>
    </w:p>
    <w:p w14:paraId="3F6FA8F4" w14:textId="77777777" w:rsidR="00D1212B" w:rsidRDefault="00D1212B" w:rsidP="00D1212B">
      <w:pPr>
        <w:rPr>
          <w:lang w:eastAsia="en-US"/>
        </w:rPr>
      </w:pPr>
    </w:p>
    <w:p w14:paraId="629F5BDA" w14:textId="41C9148E" w:rsidR="00FA2B89" w:rsidRDefault="00FA2B89" w:rsidP="00FA2B89">
      <w:pPr>
        <w:rPr>
          <w:lang w:eastAsia="en-US"/>
        </w:rPr>
      </w:pPr>
    </w:p>
    <w:p w14:paraId="3B581357" w14:textId="245FC6D3" w:rsidR="00FA2B89" w:rsidRDefault="00FA2B89" w:rsidP="00CA52D8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p w14:paraId="726325CC" w14:textId="77777777" w:rsidR="00A05054" w:rsidRPr="00DA33A6" w:rsidRDefault="00A05054" w:rsidP="00A05054">
      <w:pPr>
        <w:textAlignment w:val="baseline"/>
        <w:rPr>
          <w:rFonts w:ascii="Avenir" w:hAnsi="Avenir"/>
          <w:sz w:val="20"/>
          <w:szCs w:val="20"/>
          <w:lang w:eastAsia="de-DE"/>
        </w:rPr>
      </w:pPr>
      <w:r w:rsidRPr="00DA33A6">
        <w:rPr>
          <w:rFonts w:ascii="Avenir" w:hAnsi="Avenir"/>
          <w:sz w:val="20"/>
          <w:szCs w:val="20"/>
          <w:lang w:eastAsia="de-DE"/>
        </w:rPr>
        <w:t>Nach einem Rezept von </w:t>
      </w:r>
      <w:proofErr w:type="spellStart"/>
      <w:r w:rsidRPr="00DA33A6">
        <w:rPr>
          <w:rFonts w:ascii="Avenir" w:hAnsi="Avenir"/>
          <w:sz w:val="20"/>
          <w:szCs w:val="20"/>
          <w:lang w:eastAsia="de-DE"/>
        </w:rPr>
        <w:t>swissmilk</w:t>
      </w:r>
      <w:proofErr w:type="spellEnd"/>
    </w:p>
    <w:p w14:paraId="60AE081B" w14:textId="77777777" w:rsidR="00A05054" w:rsidRPr="00DA33A6" w:rsidRDefault="00A05054" w:rsidP="00A05054">
      <w:pPr>
        <w:textAlignment w:val="baseline"/>
        <w:rPr>
          <w:rFonts w:ascii="Avenir" w:hAnsi="Avenir"/>
          <w:sz w:val="20"/>
          <w:szCs w:val="20"/>
          <w:lang w:eastAsia="de-DE"/>
        </w:rPr>
      </w:pPr>
    </w:p>
    <w:p w14:paraId="0F79DD89" w14:textId="77777777" w:rsidR="00A05054" w:rsidRPr="00DA33A6" w:rsidRDefault="00A05054" w:rsidP="00A05054">
      <w:pPr>
        <w:textAlignment w:val="baseline"/>
        <w:rPr>
          <w:rFonts w:ascii="Avenir" w:hAnsi="Avenir"/>
          <w:sz w:val="20"/>
          <w:szCs w:val="20"/>
          <w:lang w:eastAsia="de-DE"/>
        </w:rPr>
      </w:pPr>
      <w:r w:rsidRPr="00DA33A6">
        <w:rPr>
          <w:rFonts w:ascii="Avenir" w:hAnsi="Avenir"/>
          <w:sz w:val="20"/>
          <w:szCs w:val="20"/>
          <w:lang w:eastAsia="de-DE"/>
        </w:rPr>
        <w:t>Für 25 Personen</w:t>
      </w:r>
    </w:p>
    <w:p w14:paraId="095B58C8" w14:textId="0CC88BC7" w:rsidR="00A05054" w:rsidRDefault="00A05054" w:rsidP="00CA52D8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p w14:paraId="04A70E4A" w14:textId="77777777" w:rsidR="00A05054" w:rsidRDefault="00A05054" w:rsidP="00CA52D8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tbl>
      <w:tblPr>
        <w:tblpPr w:leftFromText="141" w:rightFromText="141" w:vertAnchor="text" w:tblpY="1"/>
        <w:tblOverlap w:val="never"/>
        <w:tblW w:w="8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370"/>
        <w:gridCol w:w="3104"/>
        <w:gridCol w:w="3104"/>
      </w:tblGrid>
      <w:tr w:rsidR="007A68FB" w:rsidRPr="00DA33A6" w14:paraId="18CBE460" w14:textId="77777777" w:rsidTr="008462A2">
        <w:trPr>
          <w:trHeight w:val="303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931D6" w14:textId="77777777" w:rsidR="007A68FB" w:rsidRPr="00DA33A6" w:rsidRDefault="007A68FB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1.25 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9D129" w14:textId="77777777" w:rsidR="007A68FB" w:rsidRPr="00DA33A6" w:rsidRDefault="007A68FB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l 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9D363" w14:textId="77777777" w:rsidR="007A68FB" w:rsidRPr="00DA33A6" w:rsidRDefault="007A68FB" w:rsidP="008462A2">
            <w:pPr>
              <w:shd w:val="clear" w:color="auto" w:fill="FFFFFF"/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Milch</w:t>
            </w:r>
          </w:p>
          <w:p w14:paraId="50AF2700" w14:textId="77777777" w:rsidR="007A68FB" w:rsidRPr="00DA33A6" w:rsidRDefault="007A68FB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14:paraId="6A780104" w14:textId="77777777" w:rsidR="007A68FB" w:rsidRPr="00DA33A6" w:rsidRDefault="007A68FB" w:rsidP="008462A2">
            <w:pPr>
              <w:shd w:val="clear" w:color="auto" w:fill="FFFFFF"/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erhitzen.</w:t>
            </w:r>
          </w:p>
        </w:tc>
      </w:tr>
      <w:tr w:rsidR="007A68FB" w:rsidRPr="00DA33A6" w14:paraId="680AE95D" w14:textId="77777777" w:rsidTr="008462A2">
        <w:trPr>
          <w:trHeight w:val="303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4FC42" w14:textId="77777777" w:rsidR="007A68FB" w:rsidRPr="00DA33A6" w:rsidRDefault="007A68FB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E5176" w14:textId="77777777" w:rsidR="007A68FB" w:rsidRPr="00DA33A6" w:rsidRDefault="007A68FB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7DB68" w14:textId="77777777" w:rsidR="007A68FB" w:rsidRPr="00DA33A6" w:rsidRDefault="007A68FB" w:rsidP="008462A2">
            <w:pPr>
              <w:shd w:val="clear" w:color="auto" w:fill="FFFFFF"/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14:paraId="06C8FFD3" w14:textId="77777777" w:rsidR="007A68FB" w:rsidRPr="00DA33A6" w:rsidRDefault="007A68FB" w:rsidP="008462A2">
            <w:pPr>
              <w:shd w:val="clear" w:color="auto" w:fill="FFFFFF"/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7A68FB" w:rsidRPr="00DA33A6" w14:paraId="523C1865" w14:textId="77777777" w:rsidTr="008462A2">
        <w:trPr>
          <w:trHeight w:val="303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778F8" w14:textId="77777777" w:rsidR="007A68FB" w:rsidRPr="00DA33A6" w:rsidRDefault="007A68FB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50 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86FF4" w14:textId="77777777" w:rsidR="007A68FB" w:rsidRPr="00DA33A6" w:rsidRDefault="007A68FB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Scheiben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B9D68" w14:textId="77777777" w:rsidR="007A68FB" w:rsidRPr="00DA33A6" w:rsidRDefault="007A68FB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altes Brot oder Zopf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14:paraId="35E2A0B5" w14:textId="77777777" w:rsidR="007A68FB" w:rsidRPr="00DA33A6" w:rsidRDefault="007A68FB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Brotscheiben in Milch tauchen</w:t>
            </w:r>
          </w:p>
        </w:tc>
      </w:tr>
      <w:tr w:rsidR="007A68FB" w:rsidRPr="00DA33A6" w14:paraId="4329059E" w14:textId="77777777" w:rsidTr="008462A2">
        <w:trPr>
          <w:trHeight w:val="303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0AFF5" w14:textId="77777777" w:rsidR="007A68FB" w:rsidRPr="00DA33A6" w:rsidRDefault="007A68FB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B3EF7" w14:textId="77777777" w:rsidR="007A68FB" w:rsidRPr="00DA33A6" w:rsidRDefault="007A68FB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Stck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B7853" w14:textId="77777777" w:rsidR="007A68FB" w:rsidRPr="00DA33A6" w:rsidRDefault="007A68FB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Eier</w:t>
            </w:r>
          </w:p>
          <w:p w14:paraId="46A3E5E3" w14:textId="77777777" w:rsidR="007A68FB" w:rsidRPr="00DA33A6" w:rsidRDefault="007A68FB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Bratbutter oder Bratcrème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14:paraId="18B71839" w14:textId="77777777" w:rsidR="007A68FB" w:rsidRPr="00DA33A6" w:rsidRDefault="007A68FB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durch das Ei ziehen und sofort in der heissen Bratbutter beidseitig goldgelb braten.</w:t>
            </w:r>
          </w:p>
        </w:tc>
      </w:tr>
      <w:tr w:rsidR="007A68FB" w:rsidRPr="00DA33A6" w14:paraId="5041E480" w14:textId="77777777" w:rsidTr="008462A2">
        <w:trPr>
          <w:trHeight w:val="303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9601C" w14:textId="77777777" w:rsidR="007A68FB" w:rsidRPr="00DA33A6" w:rsidRDefault="007A68FB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31</w:t>
            </w:r>
          </w:p>
          <w:p w14:paraId="2378C041" w14:textId="77777777" w:rsidR="007A68FB" w:rsidRPr="00DA33A6" w:rsidRDefault="007A68FB" w:rsidP="008462A2">
            <w:pPr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  4</w:t>
            </w:r>
          </w:p>
          <w:p w14:paraId="6A744C49" w14:textId="77777777" w:rsidR="007A68FB" w:rsidRPr="00DA33A6" w:rsidRDefault="007A68FB" w:rsidP="008462A2">
            <w:pPr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F8216" w14:textId="77777777" w:rsidR="007A68FB" w:rsidRPr="00DA33A6" w:rsidRDefault="007A68FB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EL </w:t>
            </w:r>
          </w:p>
          <w:p w14:paraId="244E393F" w14:textId="77777777" w:rsidR="007A68FB" w:rsidRPr="00DA33A6" w:rsidRDefault="007A68FB" w:rsidP="008462A2">
            <w:pPr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TL</w:t>
            </w:r>
          </w:p>
          <w:p w14:paraId="67F6E2A7" w14:textId="77777777" w:rsidR="007A68FB" w:rsidRPr="00DA33A6" w:rsidRDefault="007A68FB" w:rsidP="008462A2">
            <w:pPr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2066D" w14:textId="77777777" w:rsidR="007A68FB" w:rsidRPr="00DA33A6" w:rsidRDefault="007A68FB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Zucker</w:t>
            </w:r>
          </w:p>
          <w:p w14:paraId="1C9D2A57" w14:textId="77777777" w:rsidR="007A68FB" w:rsidRPr="00DA33A6" w:rsidRDefault="007A68FB" w:rsidP="008462A2">
            <w:pPr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Zimt</w:t>
            </w:r>
          </w:p>
          <w:p w14:paraId="546DFB8F" w14:textId="77777777" w:rsidR="007A68FB" w:rsidRPr="00DA33A6" w:rsidRDefault="007A68FB" w:rsidP="008462A2">
            <w:pPr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14:paraId="1A588062" w14:textId="77777777" w:rsidR="007A68FB" w:rsidRPr="00DA33A6" w:rsidRDefault="007A68FB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 Zucker und Zimt verrühren, Fotzelschnitten darin wenden.</w:t>
            </w:r>
          </w:p>
        </w:tc>
      </w:tr>
      <w:tr w:rsidR="007A68FB" w:rsidRPr="00DA33A6" w14:paraId="584FB59D" w14:textId="77777777" w:rsidTr="008462A2">
        <w:trPr>
          <w:trHeight w:val="303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7E57C" w14:textId="77777777" w:rsidR="007A68FB" w:rsidRPr="00DA33A6" w:rsidRDefault="007A68FB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B777F" w14:textId="77777777" w:rsidR="007A68FB" w:rsidRPr="00DA33A6" w:rsidRDefault="007A68FB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43ED8" w14:textId="77777777" w:rsidR="007A68FB" w:rsidRPr="00DA33A6" w:rsidRDefault="007A68FB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14:paraId="72EBBA1C" w14:textId="77777777" w:rsidR="007A68FB" w:rsidRPr="00DA33A6" w:rsidRDefault="007A68FB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7A68FB" w:rsidRPr="00DA33A6" w14:paraId="633B740C" w14:textId="77777777" w:rsidTr="008462A2">
        <w:trPr>
          <w:trHeight w:val="303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7222E" w14:textId="77777777" w:rsidR="007A68FB" w:rsidRPr="00DA33A6" w:rsidRDefault="007A68FB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6DF88" w14:textId="77777777" w:rsidR="007A68FB" w:rsidRPr="00DA33A6" w:rsidRDefault="007A68FB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A2D51" w14:textId="77777777" w:rsidR="007A68FB" w:rsidRPr="00DA33A6" w:rsidRDefault="007A68FB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14:paraId="7A4925C8" w14:textId="77777777" w:rsidR="007A68FB" w:rsidRPr="00DA33A6" w:rsidRDefault="007A68FB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7A68FB" w:rsidRPr="00E0257E" w14:paraId="702F3283" w14:textId="77777777" w:rsidTr="008462A2">
        <w:trPr>
          <w:trHeight w:val="303"/>
        </w:trPr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FDD14" w14:textId="77777777" w:rsidR="007A68FB" w:rsidRPr="00DA33A6" w:rsidRDefault="007A68FB" w:rsidP="008462A2">
            <w:pPr>
              <w:tabs>
                <w:tab w:val="left" w:pos="3402"/>
              </w:tabs>
              <w:rPr>
                <w:rFonts w:ascii="Avenir" w:hAnsi="Avenir"/>
                <w:bCs/>
                <w:sz w:val="20"/>
                <w:szCs w:val="20"/>
              </w:rPr>
            </w:pPr>
            <w:r w:rsidRPr="00DA33A6">
              <w:rPr>
                <w:rFonts w:ascii="Avenir" w:hAnsi="Avenir"/>
                <w:bCs/>
                <w:sz w:val="20"/>
                <w:szCs w:val="20"/>
              </w:rPr>
              <w:t xml:space="preserve">Variante: </w:t>
            </w:r>
          </w:p>
        </w:tc>
        <w:tc>
          <w:tcPr>
            <w:tcW w:w="6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1CC25" w14:textId="77777777" w:rsidR="00DA4030" w:rsidRDefault="007A68FB" w:rsidP="00DA4030">
            <w:pPr>
              <w:pStyle w:val="Listenabsatz"/>
              <w:numPr>
                <w:ilvl w:val="0"/>
                <w:numId w:val="13"/>
              </w:numPr>
              <w:tabs>
                <w:tab w:val="left" w:pos="3402"/>
              </w:tabs>
              <w:ind w:left="377"/>
              <w:rPr>
                <w:rFonts w:ascii="Avenir" w:hAnsi="Avenir"/>
                <w:bCs/>
                <w:sz w:val="20"/>
                <w:szCs w:val="20"/>
              </w:rPr>
            </w:pPr>
            <w:r w:rsidRPr="00E0257E">
              <w:rPr>
                <w:rFonts w:ascii="Avenir" w:hAnsi="Avenir"/>
                <w:bCs/>
                <w:sz w:val="20"/>
                <w:szCs w:val="20"/>
              </w:rPr>
              <w:t>Laktosefrei: laktosefreie Milch verwenden</w:t>
            </w:r>
          </w:p>
          <w:p w14:paraId="23295BF3" w14:textId="00A9F251" w:rsidR="00DA4030" w:rsidRPr="00DA4030" w:rsidRDefault="00DA4030" w:rsidP="00DA4030">
            <w:pPr>
              <w:pStyle w:val="Listenabsatz"/>
              <w:numPr>
                <w:ilvl w:val="0"/>
                <w:numId w:val="13"/>
              </w:numPr>
              <w:tabs>
                <w:tab w:val="left" w:pos="3402"/>
              </w:tabs>
              <w:ind w:left="377"/>
              <w:rPr>
                <w:rFonts w:ascii="Avenir" w:hAnsi="Avenir"/>
                <w:bCs/>
                <w:sz w:val="20"/>
                <w:szCs w:val="20"/>
              </w:rPr>
            </w:pPr>
            <w:r w:rsidRPr="00DA4030">
              <w:rPr>
                <w:rFonts w:ascii="Avenir" w:hAnsi="Avenir"/>
                <w:bCs/>
                <w:sz w:val="20"/>
                <w:szCs w:val="20"/>
              </w:rPr>
              <w:t>Zöliakie: glutenfreies Brot verwenden</w:t>
            </w:r>
          </w:p>
          <w:p w14:paraId="7931379B" w14:textId="74000A08" w:rsidR="00DA4030" w:rsidRPr="00E0257E" w:rsidRDefault="00DA4030" w:rsidP="00DA4030">
            <w:pPr>
              <w:pStyle w:val="Listenabsatz"/>
              <w:tabs>
                <w:tab w:val="left" w:pos="3402"/>
              </w:tabs>
              <w:ind w:left="377"/>
              <w:rPr>
                <w:rFonts w:ascii="Avenir" w:hAnsi="Avenir"/>
                <w:bCs/>
                <w:sz w:val="20"/>
                <w:szCs w:val="20"/>
              </w:rPr>
            </w:pPr>
          </w:p>
        </w:tc>
      </w:tr>
    </w:tbl>
    <w:p w14:paraId="711878E7" w14:textId="77777777" w:rsidR="000271A4" w:rsidRPr="00470F47" w:rsidRDefault="000271A4" w:rsidP="000271A4">
      <w:pPr>
        <w:spacing w:line="385" w:lineRule="atLeast"/>
        <w:rPr>
          <w:rFonts w:ascii="Avenir" w:eastAsia="Arial" w:hAnsi="Avenir"/>
          <w:sz w:val="20"/>
          <w:szCs w:val="20"/>
        </w:rPr>
      </w:pPr>
    </w:p>
    <w:p w14:paraId="7EAF5E21" w14:textId="1381678C" w:rsidR="000D71FD" w:rsidRPr="000D71FD" w:rsidRDefault="000D71FD" w:rsidP="00921248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1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B8B4E" w14:textId="77777777" w:rsidR="00112C61" w:rsidRDefault="00112C61" w:rsidP="00A65E36">
      <w:r>
        <w:separator/>
      </w:r>
    </w:p>
  </w:endnote>
  <w:endnote w:type="continuationSeparator" w:id="0">
    <w:p w14:paraId="1A903569" w14:textId="77777777" w:rsidR="00112C61" w:rsidRDefault="00112C61" w:rsidP="00A65E36">
      <w:r>
        <w:continuationSeparator/>
      </w:r>
    </w:p>
  </w:endnote>
  <w:endnote w:type="continuationNotice" w:id="1">
    <w:p w14:paraId="0C16A0E0" w14:textId="77777777" w:rsidR="00112C61" w:rsidRDefault="00112C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08C04" w14:textId="77777777" w:rsidR="00112C61" w:rsidRDefault="00112C61" w:rsidP="00A65E36">
      <w:r>
        <w:separator/>
      </w:r>
    </w:p>
  </w:footnote>
  <w:footnote w:type="continuationSeparator" w:id="0">
    <w:p w14:paraId="295CD288" w14:textId="77777777" w:rsidR="00112C61" w:rsidRDefault="00112C61" w:rsidP="00A65E36">
      <w:r>
        <w:continuationSeparator/>
      </w:r>
    </w:p>
  </w:footnote>
  <w:footnote w:type="continuationNotice" w:id="1">
    <w:p w14:paraId="0F43A833" w14:textId="77777777" w:rsidR="00112C61" w:rsidRDefault="00112C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A1D89" w14:textId="1A874431" w:rsidR="00A65E36" w:rsidRPr="00DD4D9C" w:rsidRDefault="00A65E36" w:rsidP="00A65E36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EC11F2">
      <w:rPr>
        <w:noProof/>
        <w:color w:val="807D85"/>
      </w:rPr>
      <w:t>Fotzelschnitte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271A4"/>
    <w:rsid w:val="000D6A51"/>
    <w:rsid w:val="000D71FD"/>
    <w:rsid w:val="00105E4F"/>
    <w:rsid w:val="00112C61"/>
    <w:rsid w:val="00116DD6"/>
    <w:rsid w:val="0015007D"/>
    <w:rsid w:val="00173382"/>
    <w:rsid w:val="001A5F7C"/>
    <w:rsid w:val="0025646B"/>
    <w:rsid w:val="002647BC"/>
    <w:rsid w:val="00280C94"/>
    <w:rsid w:val="002A536B"/>
    <w:rsid w:val="003402DB"/>
    <w:rsid w:val="00340F81"/>
    <w:rsid w:val="00357AAB"/>
    <w:rsid w:val="003E0FE4"/>
    <w:rsid w:val="003F3B94"/>
    <w:rsid w:val="00404E9C"/>
    <w:rsid w:val="004D71BB"/>
    <w:rsid w:val="005154ED"/>
    <w:rsid w:val="0052102F"/>
    <w:rsid w:val="00523D93"/>
    <w:rsid w:val="00560EB2"/>
    <w:rsid w:val="005A7154"/>
    <w:rsid w:val="005C217D"/>
    <w:rsid w:val="005C7F21"/>
    <w:rsid w:val="005F4CB9"/>
    <w:rsid w:val="00623908"/>
    <w:rsid w:val="0064430D"/>
    <w:rsid w:val="00662DD2"/>
    <w:rsid w:val="00664741"/>
    <w:rsid w:val="006932BE"/>
    <w:rsid w:val="006A0B55"/>
    <w:rsid w:val="006E0895"/>
    <w:rsid w:val="006E777F"/>
    <w:rsid w:val="00790FFD"/>
    <w:rsid w:val="007A68FB"/>
    <w:rsid w:val="007F3E03"/>
    <w:rsid w:val="00833C15"/>
    <w:rsid w:val="008A24B3"/>
    <w:rsid w:val="008D747D"/>
    <w:rsid w:val="00921248"/>
    <w:rsid w:val="0093619F"/>
    <w:rsid w:val="00956413"/>
    <w:rsid w:val="00963691"/>
    <w:rsid w:val="009676CF"/>
    <w:rsid w:val="009767DD"/>
    <w:rsid w:val="00977679"/>
    <w:rsid w:val="00A05054"/>
    <w:rsid w:val="00A40943"/>
    <w:rsid w:val="00A65E36"/>
    <w:rsid w:val="00AC316D"/>
    <w:rsid w:val="00B31B19"/>
    <w:rsid w:val="00B703EC"/>
    <w:rsid w:val="00C45F63"/>
    <w:rsid w:val="00C56D89"/>
    <w:rsid w:val="00CA52D8"/>
    <w:rsid w:val="00D1212B"/>
    <w:rsid w:val="00D91EE9"/>
    <w:rsid w:val="00DA4030"/>
    <w:rsid w:val="00DB5A41"/>
    <w:rsid w:val="00E03213"/>
    <w:rsid w:val="00E13239"/>
    <w:rsid w:val="00E856A7"/>
    <w:rsid w:val="00EC11F2"/>
    <w:rsid w:val="00F1380B"/>
    <w:rsid w:val="00F23D36"/>
    <w:rsid w:val="00F40C3B"/>
    <w:rsid w:val="00F97395"/>
    <w:rsid w:val="00FA2B89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Gut Chiara Student PHSG</cp:lastModifiedBy>
  <cp:revision>8</cp:revision>
  <dcterms:created xsi:type="dcterms:W3CDTF">2021-06-16T12:07:00Z</dcterms:created>
  <dcterms:modified xsi:type="dcterms:W3CDTF">2021-06-16T12:43:00Z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