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86BE" w14:textId="4EC5C976" w:rsidR="004E0E3A" w:rsidRPr="00F56C13" w:rsidRDefault="001E23A2" w:rsidP="00F56C13">
      <w:pPr>
        <w:pStyle w:val="Titel"/>
      </w:pPr>
      <w:r>
        <w:t>Kokos-Schokolade-Würfel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6AAF3650" w14:textId="17B75358" w:rsidR="00437076" w:rsidRDefault="00437076" w:rsidP="00437076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C8806A9" wp14:editId="1E0C8911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A6E050" id="Gruppieren 47" o:spid="_x0000_s1026" style="position:absolute;margin-left:3.45pt;margin-top:5.45pt;width:30.55pt;height:30.55pt;z-index:25165568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2" o:title="" recolortarget="black"/>
                </v:shape>
              </v:group>
            </w:pict>
          </mc:Fallback>
        </mc:AlternateContent>
      </w:r>
    </w:p>
    <w:p w14:paraId="5EC37C65" w14:textId="77777777" w:rsidR="00437076" w:rsidRDefault="00437076" w:rsidP="00437076">
      <w:pPr>
        <w:rPr>
          <w:lang w:eastAsia="en-US"/>
        </w:rPr>
      </w:pPr>
    </w:p>
    <w:p w14:paraId="079D7A76" w14:textId="4167402D" w:rsidR="00D1212B" w:rsidRDefault="00D1212B" w:rsidP="00D1212B">
      <w:pPr>
        <w:rPr>
          <w:lang w:eastAsia="en-US"/>
        </w:rPr>
      </w:pPr>
    </w:p>
    <w:p w14:paraId="6AFCB05B" w14:textId="77777777" w:rsidR="00D87375" w:rsidRDefault="00D87375" w:rsidP="00D87375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5B4CF58E" w14:textId="783F4E57" w:rsidR="00FE70A4" w:rsidRPr="000E58EA" w:rsidRDefault="00FE70A4" w:rsidP="00FE70A4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>Nach einem Rezept von Betty Bossi</w:t>
      </w:r>
      <w:r>
        <w:rPr>
          <w:rFonts w:ascii="Avenir" w:hAnsi="Avenir"/>
          <w:sz w:val="20"/>
          <w:szCs w:val="20"/>
          <w:lang w:eastAsia="en-US"/>
        </w:rPr>
        <w:t xml:space="preserve"> </w:t>
      </w:r>
    </w:p>
    <w:p w14:paraId="32753B4D" w14:textId="77777777" w:rsidR="00FE70A4" w:rsidRPr="000E58EA" w:rsidRDefault="00FE70A4" w:rsidP="00FE70A4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5670D655" w14:textId="77777777" w:rsidR="00FE70A4" w:rsidRPr="000E58EA" w:rsidRDefault="00FE70A4" w:rsidP="00FE70A4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>Rezept für 2 Kuchen / 32 Portionen.</w:t>
      </w:r>
    </w:p>
    <w:p w14:paraId="41DB6128" w14:textId="77777777" w:rsidR="00FE70A4" w:rsidRPr="000E58EA" w:rsidRDefault="00FE70A4" w:rsidP="00FE70A4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FE70A4" w:rsidRPr="000E58EA" w14:paraId="47869331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B130D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FE70A4" w:rsidRPr="000E58EA" w14:paraId="70AB4E94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0C9A4DB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2C6282C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FFE5D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Mehl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067DB" w14:textId="77777777" w:rsidR="00FE70A4" w:rsidRPr="000E58EA" w:rsidRDefault="00FE70A4" w:rsidP="008462A2">
            <w:pPr>
              <w:pStyle w:val="StandardWeb"/>
              <w:spacing w:before="0" w:beforeAutospacing="0" w:after="0" w:afterAutospacing="0" w:line="405" w:lineRule="atLeast"/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  <w:t>Ofen auf 180 Grad vorheizen.</w:t>
            </w:r>
          </w:p>
          <w:p w14:paraId="703D09BB" w14:textId="77777777" w:rsidR="00FE70A4" w:rsidRPr="000E58EA" w:rsidRDefault="00FE70A4" w:rsidP="008462A2">
            <w:pPr>
              <w:pStyle w:val="StandardWeb"/>
              <w:spacing w:before="0" w:beforeAutospacing="0" w:after="0" w:afterAutospacing="0"/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  <w:t>Mehl, Zucker, Vanillezucker, Kakaopulver, Backpulver und Salz in einer Schüssel mischen.</w:t>
            </w:r>
          </w:p>
        </w:tc>
      </w:tr>
      <w:tr w:rsidR="00FE70A4" w:rsidRPr="000E58EA" w14:paraId="667BCF9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6F2898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1924945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11BE7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40835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5F81B2AB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6D6C03F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79A112B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Päckli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91881F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Vanillezucker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FDD83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7ED7A603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DB04049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D9EF528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2FC1B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Kakaopulver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68C0D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2F17DF8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208B26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2B025A8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A15F86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Backpulver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A41B6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68C64BB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1E5F90F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E9079D6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Prise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9EC1DC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FFAD4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21ABA229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A529361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CECAE0D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DE234E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Butter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3AFD4778" w14:textId="77777777" w:rsidR="00FE70A4" w:rsidRPr="000E58EA" w:rsidRDefault="00FE70A4" w:rsidP="008462A2">
            <w:pPr>
              <w:spacing w:line="276" w:lineRule="auto"/>
              <w:rPr>
                <w:rFonts w:ascii="Avenir" w:eastAsiaTheme="minorEastAsia" w:hAnsi="Avenir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EastAsia" w:hAnsi="Avenir"/>
                <w:sz w:val="20"/>
                <w:szCs w:val="20"/>
                <w:lang w:eastAsia="en-US"/>
              </w:rPr>
              <w:t>Butter in einer kleinen Pfanne schmelzen, etwas abkühlen.</w:t>
            </w:r>
          </w:p>
        </w:tc>
      </w:tr>
      <w:tr w:rsidR="00FE70A4" w:rsidRPr="000E58EA" w14:paraId="447826B7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078B105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2BFA83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364A6E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Eier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24BCE" w14:textId="4619A692" w:rsidR="00FE70A4" w:rsidRPr="000E58EA" w:rsidRDefault="00FE70A4" w:rsidP="008462A2">
            <w:pPr>
              <w:pStyle w:val="recipe-step-with-figure"/>
              <w:spacing w:before="180" w:beforeAutospacing="0"/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  <w:t>Butter, Eier und Milch unter die Mehlmischung rühren.</w:t>
            </w:r>
            <w:r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  <w:br/>
            </w:r>
            <w:r w:rsidRPr="000E58EA"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  <w:t>Teig in die vorbereitete Form füllen.</w:t>
            </w:r>
          </w:p>
          <w:p w14:paraId="4EB3029D" w14:textId="77777777" w:rsidR="00FE70A4" w:rsidRPr="000E58EA" w:rsidRDefault="00FE70A4" w:rsidP="008462A2">
            <w:pPr>
              <w:pStyle w:val="recipe-step-with-figure"/>
              <w:spacing w:before="180" w:beforeAutospacing="0"/>
              <w:rPr>
                <w:rFonts w:ascii="Avenir" w:eastAsiaTheme="minorHAnsi" w:hAnsi="Avenir" w:cs="Arial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  <w:t>ca. 30 Min. in der Mitte des Ofens. Herausnehmen, etwas abkühlen, mit einem Holzspiesschen mehrmals einstechen.</w:t>
            </w:r>
          </w:p>
        </w:tc>
      </w:tr>
      <w:tr w:rsidR="00FE70A4" w:rsidRPr="000E58EA" w14:paraId="47A6A199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072009D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08E6179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3E4203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Milch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74BE0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3A19DFAF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E924086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BC23BA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767F5B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Butter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3E00A72B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eastAsiaTheme="minorEastAsia" w:hAnsi="Avenir"/>
                <w:sz w:val="20"/>
                <w:szCs w:val="20"/>
                <w:lang w:eastAsia="en-US"/>
              </w:rPr>
              <w:t>Butter in einer kleinen Pfanne schmelzen.</w:t>
            </w:r>
          </w:p>
        </w:tc>
      </w:tr>
      <w:tr w:rsidR="00FE70A4" w:rsidRPr="000E58EA" w14:paraId="392854B1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DA705DC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B986EC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DDFE45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Puderzucker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703EDC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eastAsiaTheme="minorEastAsia" w:hAnsi="Avenir"/>
                <w:sz w:val="20"/>
                <w:szCs w:val="20"/>
                <w:lang w:eastAsia="en-US"/>
              </w:rPr>
              <w:t>Puderzucker, Vanillezucker, Kakaopulver und Espresso darunterrühren, auf dem warmen Kuchen verteilen.</w:t>
            </w:r>
          </w:p>
        </w:tc>
      </w:tr>
      <w:tr w:rsidR="00FE70A4" w:rsidRPr="000E58EA" w14:paraId="6C33F7A6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B45E1D1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2F4EEC3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Päckli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786E88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Vanillezucker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51A05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56EEA7B8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0B0803C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E344B0D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2FEF9E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Kakaopulver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83538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5E9B9BE6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CA519C9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4DAE2A1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34ED37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Espresso, kalt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D2FB1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70A4" w:rsidRPr="000E58EA" w14:paraId="623B01CE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2B8B77A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3636C88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477380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Kokosraspeln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826C406" w14:textId="77777777" w:rsidR="00FE70A4" w:rsidRPr="000E58EA" w:rsidRDefault="00FE70A4" w:rsidP="008462A2">
            <w:pPr>
              <w:pStyle w:val="recipe-step-with-figure"/>
              <w:spacing w:before="180" w:beforeAutospacing="0"/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</w:pPr>
            <w:r w:rsidRPr="000E58EA"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  <w:t>Kokosraspeln darüberstreuen, Kuchen in der Form auskühlen, herausnehmen, in Würfel schneiden.</w:t>
            </w:r>
          </w:p>
        </w:tc>
      </w:tr>
      <w:tr w:rsidR="00FE70A4" w:rsidRPr="000E58EA" w14:paraId="4309A06B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CC11DB2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79CF1AE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F08D03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495E55AD" w14:textId="77777777" w:rsidR="00FE70A4" w:rsidRPr="000E58EA" w:rsidRDefault="00FE70A4" w:rsidP="008462A2">
            <w:pPr>
              <w:pStyle w:val="recipe-step-with-figure"/>
              <w:spacing w:before="180" w:beforeAutospacing="0"/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</w:pPr>
          </w:p>
        </w:tc>
      </w:tr>
      <w:tr w:rsidR="00FE70A4" w:rsidRPr="000E58EA" w14:paraId="3F521905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35C0927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CD806AA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849E5E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08BC6A99" w14:textId="77777777" w:rsidR="00FE70A4" w:rsidRPr="000E58EA" w:rsidRDefault="00FE70A4" w:rsidP="008462A2">
            <w:pPr>
              <w:pStyle w:val="recipe-step-with-figure"/>
              <w:spacing w:before="180" w:beforeAutospacing="0"/>
              <w:rPr>
                <w:rFonts w:ascii="Avenir" w:eastAsiaTheme="minorEastAsia" w:hAnsi="Avenir" w:cs="Arial"/>
                <w:sz w:val="20"/>
                <w:szCs w:val="20"/>
                <w:lang w:eastAsia="en-US"/>
              </w:rPr>
            </w:pPr>
          </w:p>
        </w:tc>
      </w:tr>
      <w:tr w:rsidR="00FE70A4" w:rsidRPr="000E58EA" w14:paraId="1D96A7BA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69973" w14:textId="77777777" w:rsidR="00FE70A4" w:rsidRPr="000E58EA" w:rsidRDefault="00FE70A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9B94D" w14:textId="77777777" w:rsidR="00FE70A4" w:rsidRPr="000E58EA" w:rsidRDefault="00FE70A4" w:rsidP="00FE70A4">
            <w:pPr>
              <w:pStyle w:val="Listenabsatz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318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Laktosefreie Milch und Margarine verwenden.</w:t>
            </w:r>
          </w:p>
        </w:tc>
      </w:tr>
    </w:tbl>
    <w:p w14:paraId="37AD3BA6" w14:textId="77777777" w:rsidR="00FE70A4" w:rsidRPr="000E58EA" w:rsidRDefault="00FE70A4" w:rsidP="00FE70A4">
      <w:pPr>
        <w:shd w:val="clear" w:color="auto" w:fill="FFFFFF"/>
        <w:spacing w:line="276" w:lineRule="auto"/>
        <w:rPr>
          <w:rFonts w:ascii="Avenir" w:hAnsi="Avenir"/>
          <w:sz w:val="20"/>
          <w:szCs w:val="20"/>
        </w:rPr>
      </w:pPr>
    </w:p>
    <w:p w14:paraId="7EAF5E21" w14:textId="03C080E0" w:rsidR="000D71FD" w:rsidRPr="000D71FD" w:rsidRDefault="000D71FD" w:rsidP="00FE70A4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2562" w14:textId="77777777" w:rsidR="004E2E3D" w:rsidRDefault="004E2E3D" w:rsidP="00A65E36">
      <w:r>
        <w:separator/>
      </w:r>
    </w:p>
  </w:endnote>
  <w:endnote w:type="continuationSeparator" w:id="0">
    <w:p w14:paraId="014ADC69" w14:textId="77777777" w:rsidR="004E2E3D" w:rsidRDefault="004E2E3D" w:rsidP="00A65E36">
      <w:r>
        <w:continuationSeparator/>
      </w:r>
    </w:p>
  </w:endnote>
  <w:endnote w:type="continuationNotice" w:id="1">
    <w:p w14:paraId="1867FCF9" w14:textId="77777777" w:rsidR="004E2E3D" w:rsidRDefault="004E2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2D8F" w14:textId="77777777" w:rsidR="004E2E3D" w:rsidRDefault="004E2E3D" w:rsidP="00A65E36">
      <w:r>
        <w:separator/>
      </w:r>
    </w:p>
  </w:footnote>
  <w:footnote w:type="continuationSeparator" w:id="0">
    <w:p w14:paraId="28E9E1F0" w14:textId="77777777" w:rsidR="004E2E3D" w:rsidRDefault="004E2E3D" w:rsidP="00A65E36">
      <w:r>
        <w:continuationSeparator/>
      </w:r>
    </w:p>
  </w:footnote>
  <w:footnote w:type="continuationNotice" w:id="1">
    <w:p w14:paraId="5FE2AA03" w14:textId="77777777" w:rsidR="004E2E3D" w:rsidRDefault="004E2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5A17C69C" w:rsidR="00A65E36" w:rsidRPr="00E10AC3" w:rsidRDefault="00A65E36" w:rsidP="00A65E36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E10AC3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E10AC3">
      <w:rPr>
        <w:color w:val="807D85"/>
        <w:lang w:val="de-CH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E10AC3">
      <w:rPr>
        <w:noProof/>
        <w:color w:val="807D85"/>
        <w:lang w:val="de-CH"/>
      </w:rPr>
      <w:t>Kokos-Schokolade-Würfel</w:t>
    </w:r>
    <w:r w:rsidRPr="00DD4D9C">
      <w:rPr>
        <w:color w:val="807D85"/>
      </w:rPr>
      <w:fldChar w:fldCharType="end"/>
    </w:r>
    <w:r w:rsidRPr="00E10AC3">
      <w:rPr>
        <w:color w:val="807D85"/>
        <w:lang w:val="de-CH"/>
      </w:rPr>
      <w:tab/>
      <w:t>lagerleitung.ch</w:t>
    </w:r>
    <w:r w:rsidRPr="00E10AC3">
      <w:rPr>
        <w:color w:val="807D85"/>
        <w:lang w:val="de-CH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1"/>
  </w:num>
  <w:num w:numId="5">
    <w:abstractNumId w:val="22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20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3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8340A"/>
    <w:rsid w:val="000A0031"/>
    <w:rsid w:val="000A051F"/>
    <w:rsid w:val="000A3B64"/>
    <w:rsid w:val="000C4BA2"/>
    <w:rsid w:val="000D6A51"/>
    <w:rsid w:val="000D71FD"/>
    <w:rsid w:val="00105622"/>
    <w:rsid w:val="00105E4F"/>
    <w:rsid w:val="00116DD6"/>
    <w:rsid w:val="0015007D"/>
    <w:rsid w:val="00173382"/>
    <w:rsid w:val="001A5F7C"/>
    <w:rsid w:val="001D3405"/>
    <w:rsid w:val="001E23A2"/>
    <w:rsid w:val="001E7890"/>
    <w:rsid w:val="001F4D6A"/>
    <w:rsid w:val="0025646B"/>
    <w:rsid w:val="002647BC"/>
    <w:rsid w:val="00280C94"/>
    <w:rsid w:val="002A536B"/>
    <w:rsid w:val="002F588E"/>
    <w:rsid w:val="003345C7"/>
    <w:rsid w:val="003402DB"/>
    <w:rsid w:val="00340F81"/>
    <w:rsid w:val="00355DC0"/>
    <w:rsid w:val="00357AAB"/>
    <w:rsid w:val="00361DFE"/>
    <w:rsid w:val="003A40D4"/>
    <w:rsid w:val="003E0FE4"/>
    <w:rsid w:val="003E3CC5"/>
    <w:rsid w:val="003F3B94"/>
    <w:rsid w:val="00404E9C"/>
    <w:rsid w:val="00437076"/>
    <w:rsid w:val="004E0E3A"/>
    <w:rsid w:val="004E2E3D"/>
    <w:rsid w:val="00512DD0"/>
    <w:rsid w:val="005154ED"/>
    <w:rsid w:val="0052102F"/>
    <w:rsid w:val="00523D93"/>
    <w:rsid w:val="00560EB2"/>
    <w:rsid w:val="005A7154"/>
    <w:rsid w:val="005B6240"/>
    <w:rsid w:val="005C217D"/>
    <w:rsid w:val="005C3631"/>
    <w:rsid w:val="005C7F21"/>
    <w:rsid w:val="005F4CB9"/>
    <w:rsid w:val="00623908"/>
    <w:rsid w:val="00624A46"/>
    <w:rsid w:val="0064430D"/>
    <w:rsid w:val="00653B9A"/>
    <w:rsid w:val="00662DD2"/>
    <w:rsid w:val="00664741"/>
    <w:rsid w:val="00674B03"/>
    <w:rsid w:val="006932BE"/>
    <w:rsid w:val="006A0B55"/>
    <w:rsid w:val="006E0895"/>
    <w:rsid w:val="006E777F"/>
    <w:rsid w:val="00725DC6"/>
    <w:rsid w:val="00732F1F"/>
    <w:rsid w:val="007340EF"/>
    <w:rsid w:val="007763B6"/>
    <w:rsid w:val="00790FFD"/>
    <w:rsid w:val="00791A4F"/>
    <w:rsid w:val="007A68FB"/>
    <w:rsid w:val="007C18E4"/>
    <w:rsid w:val="007F3E03"/>
    <w:rsid w:val="007F6AA0"/>
    <w:rsid w:val="00833C15"/>
    <w:rsid w:val="00874D8D"/>
    <w:rsid w:val="00881F15"/>
    <w:rsid w:val="00883D2C"/>
    <w:rsid w:val="008A24B3"/>
    <w:rsid w:val="008D3AA7"/>
    <w:rsid w:val="008D747D"/>
    <w:rsid w:val="0090542E"/>
    <w:rsid w:val="00921248"/>
    <w:rsid w:val="0093619F"/>
    <w:rsid w:val="00956413"/>
    <w:rsid w:val="00963691"/>
    <w:rsid w:val="009676CF"/>
    <w:rsid w:val="009767DD"/>
    <w:rsid w:val="00977679"/>
    <w:rsid w:val="00A02166"/>
    <w:rsid w:val="00A05054"/>
    <w:rsid w:val="00A1119D"/>
    <w:rsid w:val="00A14967"/>
    <w:rsid w:val="00A40943"/>
    <w:rsid w:val="00A57951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72EDB"/>
    <w:rsid w:val="00BB7C97"/>
    <w:rsid w:val="00BF2F41"/>
    <w:rsid w:val="00C07DAA"/>
    <w:rsid w:val="00C25516"/>
    <w:rsid w:val="00C30D84"/>
    <w:rsid w:val="00C45F63"/>
    <w:rsid w:val="00C56D89"/>
    <w:rsid w:val="00C60060"/>
    <w:rsid w:val="00CA52D8"/>
    <w:rsid w:val="00D1212B"/>
    <w:rsid w:val="00D87375"/>
    <w:rsid w:val="00D91EE9"/>
    <w:rsid w:val="00DA4030"/>
    <w:rsid w:val="00DB5A41"/>
    <w:rsid w:val="00E03213"/>
    <w:rsid w:val="00E10AC3"/>
    <w:rsid w:val="00E128CE"/>
    <w:rsid w:val="00E13239"/>
    <w:rsid w:val="00E36854"/>
    <w:rsid w:val="00E41179"/>
    <w:rsid w:val="00E51B6C"/>
    <w:rsid w:val="00E856A7"/>
    <w:rsid w:val="00EC3B30"/>
    <w:rsid w:val="00F1380B"/>
    <w:rsid w:val="00F23D36"/>
    <w:rsid w:val="00F31187"/>
    <w:rsid w:val="00F40C3B"/>
    <w:rsid w:val="00F56C13"/>
    <w:rsid w:val="00F63A99"/>
    <w:rsid w:val="00F919E4"/>
    <w:rsid w:val="00F97395"/>
    <w:rsid w:val="00FA2B89"/>
    <w:rsid w:val="00FB1491"/>
    <w:rsid w:val="00FC1440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d10cd19-e94d-470a-bf73-a9949de468e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6</cp:revision>
  <dcterms:created xsi:type="dcterms:W3CDTF">2021-06-16T12:50:00Z</dcterms:created>
  <dcterms:modified xsi:type="dcterms:W3CDTF">2021-06-16T12:56:00Z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